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F9C2" w14:textId="77777777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</w:p>
    <w:p w14:paraId="26ED9164" w14:textId="2901D332" w:rsidR="00AC76DC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74CC0911" w14:textId="01981075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 xml:space="preserve">REUNION </w:t>
      </w:r>
      <w:r w:rsidR="00AC76DC">
        <w:rPr>
          <w:rFonts w:ascii="Arial" w:eastAsia="Times New Roman" w:hAnsi="Arial" w:cs="Arial"/>
          <w:b/>
          <w:bCs/>
          <w:color w:val="993300"/>
          <w:lang w:eastAsia="es-SV"/>
        </w:rPr>
        <w:t>PLENARIA</w:t>
      </w:r>
      <w:r w:rsidR="00E4022E"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</w:p>
    <w:p w14:paraId="71677FF4" w14:textId="2B9EAE79" w:rsidR="002A1E0C" w:rsidRPr="002A1E0C" w:rsidRDefault="005154E4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bookmarkStart w:id="0" w:name="_Hlk158976830"/>
      <w:r>
        <w:rPr>
          <w:rFonts w:ascii="Arial" w:eastAsia="Times New Roman" w:hAnsi="Arial" w:cs="Arial"/>
          <w:color w:val="000000"/>
          <w:lang w:eastAsia="es-SV"/>
        </w:rPr>
        <w:t xml:space="preserve">Plenaria :    </w:t>
      </w:r>
      <w:r w:rsidR="00DA7389">
        <w:rPr>
          <w:rFonts w:ascii="Arial" w:eastAsia="Times New Roman" w:hAnsi="Arial" w:cs="Arial"/>
          <w:color w:val="000000"/>
          <w:lang w:eastAsia="es-SV"/>
        </w:rPr>
        <w:t>01-2024</w:t>
      </w:r>
    </w:p>
    <w:p w14:paraId="45A9D071" w14:textId="7184378F" w:rsidR="00146B5E" w:rsidRPr="004B4DBA" w:rsidRDefault="00146B5E" w:rsidP="00146B5E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 xml:space="preserve">Modalidad: </w:t>
      </w:r>
      <w:r w:rsid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4B4DBA" w:rsidRPr="004B4DBA">
        <w:rPr>
          <w:rFonts w:ascii="Arial" w:eastAsia="Times New Roman" w:hAnsi="Arial" w:cs="Arial"/>
          <w:color w:val="000000"/>
          <w:lang w:eastAsia="es-SV"/>
        </w:rPr>
        <w:t>Presencial/</w:t>
      </w:r>
      <w:r w:rsidR="005154E4" w:rsidRPr="004B4DBA">
        <w:rPr>
          <w:rFonts w:ascii="Arial" w:eastAsia="Times New Roman" w:hAnsi="Arial" w:cs="Arial"/>
          <w:color w:val="000000"/>
          <w:lang w:eastAsia="es-SV"/>
        </w:rPr>
        <w:t>Virtual</w:t>
      </w:r>
    </w:p>
    <w:p w14:paraId="3F27B534" w14:textId="78545AFD" w:rsidR="00146B5E" w:rsidRPr="004B4DBA" w:rsidRDefault="00146B5E" w:rsidP="00146B5E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 xml:space="preserve">Fecha:       </w:t>
      </w:r>
      <w:r w:rsid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DA7389" w:rsidRPr="004B4DBA">
        <w:rPr>
          <w:rFonts w:ascii="Arial" w:eastAsia="Times New Roman" w:hAnsi="Arial" w:cs="Arial"/>
          <w:color w:val="000000"/>
          <w:lang w:eastAsia="es-SV"/>
        </w:rPr>
        <w:t>2</w:t>
      </w:r>
      <w:r w:rsidR="004B4DBA" w:rsidRPr="004B4DBA">
        <w:rPr>
          <w:rFonts w:ascii="Arial" w:eastAsia="Times New Roman" w:hAnsi="Arial" w:cs="Arial"/>
          <w:color w:val="000000"/>
          <w:lang w:eastAsia="es-SV"/>
        </w:rPr>
        <w:t>2</w:t>
      </w:r>
      <w:r w:rsidR="00DA7389" w:rsidRPr="004B4DBA">
        <w:rPr>
          <w:rFonts w:ascii="Arial" w:eastAsia="Times New Roman" w:hAnsi="Arial" w:cs="Arial"/>
          <w:color w:val="000000"/>
          <w:lang w:eastAsia="es-SV"/>
        </w:rPr>
        <w:t xml:space="preserve"> de </w:t>
      </w:r>
      <w:r w:rsidR="004B4DBA" w:rsidRPr="004B4DBA">
        <w:rPr>
          <w:rFonts w:ascii="Arial" w:eastAsia="Times New Roman" w:hAnsi="Arial" w:cs="Arial"/>
          <w:color w:val="000000"/>
          <w:lang w:eastAsia="es-SV"/>
        </w:rPr>
        <w:t>Febrero</w:t>
      </w:r>
      <w:r w:rsidR="00DA7389" w:rsidRP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2D14EB" w:rsidRPr="004B4DBA">
        <w:rPr>
          <w:rFonts w:ascii="Arial" w:eastAsia="Times New Roman" w:hAnsi="Arial" w:cs="Arial"/>
          <w:color w:val="000000"/>
          <w:lang w:eastAsia="es-SV"/>
        </w:rPr>
        <w:t>del 202</w:t>
      </w:r>
      <w:r w:rsidR="00DA7389" w:rsidRPr="004B4DBA">
        <w:rPr>
          <w:rFonts w:ascii="Arial" w:eastAsia="Times New Roman" w:hAnsi="Arial" w:cs="Arial"/>
          <w:color w:val="000000"/>
          <w:lang w:eastAsia="es-SV"/>
        </w:rPr>
        <w:t>4</w:t>
      </w:r>
    </w:p>
    <w:p w14:paraId="715F559E" w14:textId="23B34415" w:rsidR="00146B5E" w:rsidRPr="004B4DBA" w:rsidRDefault="00146B5E" w:rsidP="00146B5E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 xml:space="preserve">Horario:    </w:t>
      </w:r>
      <w:r w:rsid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P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4D4420" w:rsidRPr="004B4DBA">
        <w:rPr>
          <w:rFonts w:ascii="Arial" w:eastAsia="Times New Roman" w:hAnsi="Arial" w:cs="Arial"/>
          <w:color w:val="000000"/>
          <w:lang w:eastAsia="es-SV"/>
        </w:rPr>
        <w:t>9:00 a</w:t>
      </w:r>
      <w:r w:rsidR="004B4DBA" w:rsidRPr="004B4DBA">
        <w:rPr>
          <w:rFonts w:ascii="Arial" w:eastAsia="Times New Roman" w:hAnsi="Arial" w:cs="Arial"/>
          <w:color w:val="000000"/>
          <w:lang w:eastAsia="es-SV"/>
        </w:rPr>
        <w:t>m a 1:00</w:t>
      </w:r>
      <w:r w:rsidR="004D4420" w:rsidRP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4B4DBA" w:rsidRPr="004B4DBA">
        <w:rPr>
          <w:rFonts w:ascii="Arial" w:eastAsia="Times New Roman" w:hAnsi="Arial" w:cs="Arial"/>
          <w:color w:val="000000"/>
          <w:lang w:eastAsia="es-SV"/>
        </w:rPr>
        <w:t>p</w:t>
      </w:r>
      <w:r w:rsidR="00602C03" w:rsidRPr="004B4DBA">
        <w:rPr>
          <w:rFonts w:ascii="Arial" w:eastAsia="Times New Roman" w:hAnsi="Arial" w:cs="Arial"/>
          <w:color w:val="000000"/>
          <w:lang w:eastAsia="es-SV"/>
        </w:rPr>
        <w:t>m.</w:t>
      </w:r>
    </w:p>
    <w:p w14:paraId="112D92AF" w14:textId="440CE23E" w:rsidR="00E4022E" w:rsidRPr="004B4DBA" w:rsidRDefault="004D4420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 xml:space="preserve">Plataforma: </w:t>
      </w:r>
      <w:r w:rsidR="00602C03" w:rsidRPr="004B4DBA">
        <w:rPr>
          <w:rFonts w:ascii="Arial" w:eastAsia="Times New Roman" w:hAnsi="Arial" w:cs="Arial"/>
          <w:color w:val="000000"/>
          <w:lang w:eastAsia="es-SV"/>
        </w:rPr>
        <w:t>Microsoft</w:t>
      </w:r>
      <w:r w:rsidRPr="004B4DBA">
        <w:rPr>
          <w:rFonts w:ascii="Arial" w:eastAsia="Times New Roman" w:hAnsi="Arial" w:cs="Arial"/>
          <w:color w:val="000000"/>
          <w:lang w:eastAsia="es-SV"/>
        </w:rPr>
        <w:t xml:space="preserve"> Teams</w:t>
      </w:r>
    </w:p>
    <w:p w14:paraId="5026118E" w14:textId="7774AE43" w:rsidR="00E4022E" w:rsidRPr="004B4DBA" w:rsidRDefault="004B4DBA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>Hotel:          Barceló</w:t>
      </w:r>
    </w:p>
    <w:p w14:paraId="26ED916C" w14:textId="65BCADBE" w:rsidR="00A262C2" w:rsidRPr="00A262C2" w:rsidRDefault="004B4DBA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>Salón:          Windsor II</w:t>
      </w:r>
      <w:r w:rsidR="00A262C2" w:rsidRPr="004B4DBA">
        <w:rPr>
          <w:rFonts w:ascii="Arial" w:eastAsia="Times New Roman" w:hAnsi="Arial" w:cs="Arial"/>
          <w:color w:val="000000"/>
          <w:lang w:eastAsia="es-SV"/>
        </w:rPr>
        <w:br/>
      </w:r>
      <w:bookmarkEnd w:id="0"/>
      <w:r w:rsidR="00A262C2"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395"/>
        <w:gridCol w:w="992"/>
        <w:gridCol w:w="850"/>
        <w:gridCol w:w="2410"/>
      </w:tblGrid>
      <w:tr w:rsidR="00677310" w:rsidRPr="00524465" w14:paraId="26ED9173" w14:textId="77777777" w:rsidTr="008F1151">
        <w:trPr>
          <w:trHeight w:val="117"/>
        </w:trPr>
        <w:tc>
          <w:tcPr>
            <w:tcW w:w="1126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Contenido</w:t>
            </w: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Descripción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A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Conducida por</w:t>
            </w:r>
          </w:p>
        </w:tc>
      </w:tr>
      <w:tr w:rsidR="00677310" w:rsidRPr="00524465" w14:paraId="26ED917B" w14:textId="77777777" w:rsidTr="008F1151">
        <w:trPr>
          <w:trHeight w:val="445"/>
        </w:trPr>
        <w:tc>
          <w:tcPr>
            <w:tcW w:w="1126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42C75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6877E761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6DD673B9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5E7A725C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0CECD65D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14F315F8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76B840BA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26ED9174" w14:textId="4C9E79EC" w:rsidR="00E03E28" w:rsidRPr="00524465" w:rsidRDefault="00E4022E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Desarrollo</w:t>
            </w:r>
          </w:p>
        </w:tc>
        <w:tc>
          <w:tcPr>
            <w:tcW w:w="4395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2624D5D5" w:rsidR="00E03E28" w:rsidRPr="00602C03" w:rsidRDefault="00E03E28" w:rsidP="00677310">
            <w:pPr>
              <w:pStyle w:val="Prrafodelista"/>
              <w:numPr>
                <w:ilvl w:val="0"/>
                <w:numId w:val="24"/>
              </w:numPr>
              <w:spacing w:before="240"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Establecimiento de quórum</w:t>
            </w:r>
          </w:p>
        </w:tc>
        <w:tc>
          <w:tcPr>
            <w:tcW w:w="992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6" w14:textId="3060E5C4" w:rsidR="00E03E28" w:rsidRPr="00677310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Pr="00677310">
              <w:rPr>
                <w:rFonts w:ascii="Arial" w:eastAsia="Times New Roman" w:hAnsi="Arial" w:cs="Arial"/>
                <w:lang w:eastAsia="es-SV"/>
              </w:rPr>
              <w:t>0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850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7" w14:textId="09FBEF7A" w:rsidR="00E03E28" w:rsidRPr="00677310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Pr="00677310">
              <w:rPr>
                <w:rFonts w:ascii="Arial" w:eastAsia="Times New Roman" w:hAnsi="Arial" w:cs="Arial"/>
                <w:lang w:eastAsia="es-SV"/>
              </w:rPr>
              <w:t>0</w:t>
            </w:r>
            <w:r w:rsidR="004C2374" w:rsidRPr="00677310">
              <w:rPr>
                <w:rFonts w:ascii="Arial" w:eastAsia="Times New Roman" w:hAnsi="Arial" w:cs="Arial"/>
                <w:lang w:eastAsia="es-SV"/>
              </w:rPr>
              <w:t>5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410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6EA0" w14:textId="35B55401" w:rsidR="00E03E28" w:rsidRPr="00677310" w:rsidRDefault="005154E4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Willia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n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Merino</w:t>
            </w:r>
          </w:p>
          <w:p w14:paraId="6FDC4227" w14:textId="36241904" w:rsidR="00E03E28" w:rsidRPr="00677310" w:rsidRDefault="00E03E28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Secretari</w:t>
            </w:r>
            <w:r w:rsidR="005154E4" w:rsidRPr="00677310">
              <w:rPr>
                <w:rFonts w:ascii="Arial" w:eastAsia="Times New Roman" w:hAnsi="Arial" w:cs="Arial"/>
                <w:lang w:eastAsia="es-SV"/>
              </w:rPr>
              <w:t>o</w:t>
            </w:r>
          </w:p>
          <w:p w14:paraId="26ED917A" w14:textId="77777777" w:rsidR="00E03E28" w:rsidRPr="00677310" w:rsidRDefault="00E03E28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</w:tr>
      <w:tr w:rsidR="00677310" w:rsidRPr="00524465" w14:paraId="26ED9181" w14:textId="77777777" w:rsidTr="008F1151">
        <w:trPr>
          <w:trHeight w:val="445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61FAB2C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7897D315" w:rsidR="00C936BD" w:rsidRPr="00602C03" w:rsidRDefault="00C936BD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AD255D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7E" w14:textId="0C13A548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9:05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348D0A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7F" w14:textId="4F244678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10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416A1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Francisco Ortiz</w:t>
            </w:r>
          </w:p>
          <w:p w14:paraId="26ED9180" w14:textId="13864BA0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Presidente</w:t>
            </w:r>
          </w:p>
        </w:tc>
      </w:tr>
      <w:tr w:rsidR="00677310" w:rsidRPr="00524465" w14:paraId="26ED9187" w14:textId="77777777" w:rsidTr="008F1151">
        <w:trPr>
          <w:trHeight w:val="392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  <w:hideMark/>
          </w:tcPr>
          <w:p w14:paraId="26ED9182" w14:textId="05F78B50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83" w14:textId="169868F3" w:rsidR="00C936BD" w:rsidRPr="00602C03" w:rsidRDefault="00C936BD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Aprobación de Agenda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4" w14:textId="1CB4E08C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10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5" w14:textId="217357F2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9:1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 xml:space="preserve">5 </w:t>
            </w:r>
            <w:r w:rsidRPr="00677310"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E10BB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Francisco Ortiz</w:t>
            </w:r>
          </w:p>
          <w:p w14:paraId="26ED9186" w14:textId="05E497CD" w:rsidR="00C936BD" w:rsidRPr="00677310" w:rsidRDefault="00C936BD" w:rsidP="00677310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Presidente</w:t>
            </w:r>
          </w:p>
        </w:tc>
      </w:tr>
      <w:tr w:rsidR="00677310" w:rsidRPr="00524465" w14:paraId="26ED918F" w14:textId="77777777" w:rsidTr="008F1151">
        <w:trPr>
          <w:trHeight w:val="445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</w:tcPr>
          <w:p w14:paraId="26ED9188" w14:textId="6922E498" w:rsidR="0073543D" w:rsidRPr="00524465" w:rsidRDefault="0073543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89" w14:textId="0C963C38" w:rsidR="0073543D" w:rsidRPr="00602C03" w:rsidRDefault="004B4DBA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F</w:t>
            </w:r>
            <w:r w:rsidR="004D4420" w:rsidRPr="00602C03">
              <w:rPr>
                <w:rFonts w:ascii="Arial" w:eastAsia="Times New Roman" w:hAnsi="Arial" w:cs="Arial"/>
                <w:lang w:eastAsia="es-SV"/>
              </w:rPr>
              <w:t>irma</w:t>
            </w:r>
            <w:r w:rsidR="00602C03">
              <w:rPr>
                <w:rFonts w:ascii="Arial" w:eastAsia="Times New Roman" w:hAnsi="Arial" w:cs="Arial"/>
                <w:lang w:eastAsia="es-SV"/>
              </w:rPr>
              <w:t xml:space="preserve"> </w:t>
            </w:r>
            <w:r w:rsidR="002D14EB">
              <w:rPr>
                <w:rFonts w:ascii="Arial" w:eastAsia="Times New Roman" w:hAnsi="Arial" w:cs="Arial"/>
                <w:lang w:eastAsia="es-SV"/>
              </w:rPr>
              <w:t xml:space="preserve">Acta </w:t>
            </w:r>
            <w:r w:rsidR="002D14EB" w:rsidRPr="00602C03">
              <w:rPr>
                <w:rFonts w:ascii="Arial" w:eastAsia="Times New Roman" w:hAnsi="Arial" w:cs="Arial"/>
                <w:lang w:eastAsia="es-SV"/>
              </w:rPr>
              <w:t>ME</w:t>
            </w:r>
            <w:r w:rsidR="004D4420" w:rsidRPr="00602C03">
              <w:rPr>
                <w:rFonts w:ascii="Arial" w:eastAsia="Times New Roman" w:hAnsi="Arial" w:cs="Arial"/>
                <w:lang w:eastAsia="es-SV"/>
              </w:rPr>
              <w:t>0</w:t>
            </w:r>
            <w:r w:rsidR="000E4B5C">
              <w:rPr>
                <w:rFonts w:ascii="Arial" w:eastAsia="Times New Roman" w:hAnsi="Arial" w:cs="Arial"/>
                <w:lang w:eastAsia="es-SV"/>
              </w:rPr>
              <w:t>8</w:t>
            </w:r>
            <w:r w:rsidR="004D4420" w:rsidRPr="00602C03">
              <w:rPr>
                <w:rFonts w:ascii="Arial" w:eastAsia="Times New Roman" w:hAnsi="Arial" w:cs="Arial"/>
                <w:lang w:eastAsia="es-SV"/>
              </w:rPr>
              <w:t>-2023</w:t>
            </w:r>
            <w:r>
              <w:rPr>
                <w:rFonts w:ascii="Arial" w:eastAsia="Times New Roman" w:hAnsi="Arial" w:cs="Arial"/>
                <w:lang w:eastAsia="es-SV"/>
              </w:rPr>
              <w:t>;ME01-2024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DA974B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8A" w14:textId="537C1601" w:rsidR="0073543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Pr="00677310">
              <w:rPr>
                <w:rFonts w:ascii="Arial" w:eastAsia="Times New Roman" w:hAnsi="Arial" w:cs="Arial"/>
                <w:lang w:eastAsia="es-SV"/>
              </w:rPr>
              <w:t>1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 xml:space="preserve">5 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93C107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8B" w14:textId="2ECD79B5" w:rsidR="0073543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20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EBF4EC" w14:textId="74E1E1A9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Willian Merino</w:t>
            </w:r>
          </w:p>
          <w:p w14:paraId="26ED918E" w14:textId="542F2535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Secretario</w:t>
            </w:r>
          </w:p>
        </w:tc>
      </w:tr>
      <w:tr w:rsidR="00677310" w:rsidRPr="003110D3" w14:paraId="63D7E723" w14:textId="77777777" w:rsidTr="008F1151">
        <w:trPr>
          <w:trHeight w:val="589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C455F2" w14:textId="77777777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21D71E" w14:textId="5C3F20D7" w:rsidR="00C936BD" w:rsidRPr="0073543D" w:rsidRDefault="004B4DBA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hAnsi="Arial"/>
                <w:sz w:val="24"/>
              </w:rPr>
              <w:t>Informe Trabajo Amanecer positivo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E1C19B" w14:textId="77777777" w:rsidR="00B257D4" w:rsidRPr="00677310" w:rsidRDefault="00B257D4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59466833" w14:textId="5449590F" w:rsidR="00C936BD" w:rsidRPr="00677310" w:rsidRDefault="00C936BD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20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80B1ED" w14:textId="77777777" w:rsidR="00C936BD" w:rsidRPr="00677310" w:rsidRDefault="00C936BD" w:rsidP="006F692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7D183F3F" w14:textId="3A0650E0" w:rsidR="00C936BD" w:rsidRPr="00677310" w:rsidRDefault="00A1721D" w:rsidP="006F692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>
              <w:rPr>
                <w:rFonts w:ascii="Arial" w:eastAsia="Times New Roman" w:hAnsi="Arial" w:cs="Arial"/>
                <w:lang w:eastAsia="es-SV"/>
              </w:rPr>
              <w:t>5</w:t>
            </w:r>
            <w:r w:rsidRPr="00677310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D0EC56" w14:textId="77777777" w:rsidR="002D14EB" w:rsidRDefault="004B4DBA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Ing. Claudia Rodas</w:t>
            </w:r>
          </w:p>
          <w:p w14:paraId="263F421C" w14:textId="306F1B5D" w:rsidR="004B4DBA" w:rsidRPr="00677310" w:rsidRDefault="004B4DBA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Amanecer Positivo</w:t>
            </w:r>
          </w:p>
        </w:tc>
      </w:tr>
      <w:tr w:rsidR="00A1721D" w:rsidRPr="003110D3" w14:paraId="64CEBFE2" w14:textId="77777777" w:rsidTr="008F1151">
        <w:trPr>
          <w:trHeight w:val="445"/>
        </w:trPr>
        <w:tc>
          <w:tcPr>
            <w:tcW w:w="1126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9B517A" w14:textId="77777777" w:rsidR="00A1721D" w:rsidRPr="00524465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058605" w14:textId="77777777" w:rsidR="00A1721D" w:rsidRDefault="00A1721D" w:rsidP="004B4DB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Avance comité de gobernanza</w:t>
            </w:r>
          </w:p>
          <w:p w14:paraId="6691A3D6" w14:textId="77777777" w:rsidR="00A1721D" w:rsidRPr="00677310" w:rsidRDefault="00A1721D" w:rsidP="00A1721D">
            <w:pPr>
              <w:pStyle w:val="Prrafodelista"/>
              <w:spacing w:before="240" w:after="0" w:line="240" w:lineRule="auto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4745DE" w14:textId="4B9C63AB" w:rsidR="00A1721D" w:rsidRPr="00677310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>
              <w:rPr>
                <w:rFonts w:ascii="Arial" w:eastAsia="Times New Roman" w:hAnsi="Arial" w:cs="Arial"/>
                <w:lang w:eastAsia="es-SV"/>
              </w:rPr>
              <w:t>5</w:t>
            </w:r>
            <w:r w:rsidRPr="00677310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5062E3" w14:textId="7A746A7C" w:rsidR="00A1721D" w:rsidRPr="00677310" w:rsidRDefault="00A1721D" w:rsidP="00677310">
            <w:pPr>
              <w:spacing w:before="240"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10:</w:t>
            </w:r>
            <w:r>
              <w:rPr>
                <w:rFonts w:ascii="Arial" w:eastAsia="Times New Roman" w:hAnsi="Arial" w:cs="Arial"/>
                <w:lang w:eastAsia="es-SV"/>
              </w:rPr>
              <w:t>1</w:t>
            </w:r>
            <w:r w:rsidRPr="00677310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FC9DC1" w14:textId="77777777" w:rsidR="00A1721D" w:rsidRPr="00677310" w:rsidRDefault="00A1721D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Lcda. Marta Alicia de Magaña</w:t>
            </w:r>
          </w:p>
          <w:p w14:paraId="07EE8771" w14:textId="5423FCBE" w:rsidR="00A1721D" w:rsidRPr="00677310" w:rsidRDefault="00A1721D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Directora Ejecutiva</w:t>
            </w:r>
          </w:p>
        </w:tc>
      </w:tr>
      <w:tr w:rsidR="00A1721D" w:rsidRPr="003110D3" w14:paraId="6079DE1E" w14:textId="77777777" w:rsidTr="008F1151">
        <w:trPr>
          <w:trHeight w:val="445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4960F0" w14:textId="77777777" w:rsidR="00A1721D" w:rsidRPr="00524465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04AAB2" w14:textId="77777777" w:rsidR="00A1721D" w:rsidRDefault="00A1721D" w:rsidP="004B4DB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Avances comité de propuestas</w:t>
            </w:r>
          </w:p>
          <w:p w14:paraId="531891B5" w14:textId="44C7D35F" w:rsidR="00A1721D" w:rsidRPr="00677310" w:rsidRDefault="00A1721D" w:rsidP="004B4DBA">
            <w:pPr>
              <w:pStyle w:val="Prrafodelista"/>
              <w:spacing w:before="240" w:after="0" w:line="240" w:lineRule="auto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9AA145" w14:textId="54707752" w:rsidR="00A1721D" w:rsidRPr="00677310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10:</w:t>
            </w:r>
            <w:r>
              <w:rPr>
                <w:rFonts w:ascii="Arial" w:eastAsia="Times New Roman" w:hAnsi="Arial" w:cs="Arial"/>
                <w:lang w:eastAsia="es-SV"/>
              </w:rPr>
              <w:t>1</w:t>
            </w:r>
            <w:r w:rsidRPr="00677310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29D012" w14:textId="0C567950" w:rsidR="00A1721D" w:rsidRPr="00677310" w:rsidRDefault="00A1721D" w:rsidP="00677310">
            <w:pPr>
              <w:spacing w:before="240"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</w:t>
            </w:r>
            <w:r>
              <w:rPr>
                <w:rFonts w:ascii="Arial" w:eastAsia="Times New Roman" w:hAnsi="Arial" w:cs="Arial"/>
                <w:lang w:eastAsia="es-SV"/>
              </w:rPr>
              <w:t>0</w:t>
            </w:r>
            <w:r w:rsidRPr="00677310">
              <w:rPr>
                <w:rFonts w:ascii="Arial" w:eastAsia="Times New Roman" w:hAnsi="Arial" w:cs="Arial"/>
                <w:lang w:eastAsia="es-SV"/>
              </w:rPr>
              <w:t>:</w:t>
            </w:r>
            <w:r>
              <w:rPr>
                <w:rFonts w:ascii="Arial" w:eastAsia="Times New Roman" w:hAnsi="Arial" w:cs="Arial"/>
                <w:lang w:eastAsia="es-SV"/>
              </w:rPr>
              <w:t>3</w:t>
            </w:r>
            <w:r w:rsidRPr="00677310">
              <w:rPr>
                <w:rFonts w:ascii="Arial" w:eastAsia="Times New Roman" w:hAnsi="Arial" w:cs="Arial"/>
                <w:lang w:eastAsia="es-SV"/>
              </w:rPr>
              <w:t>5</w:t>
            </w:r>
            <w:r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7A7CCD" w14:textId="77777777" w:rsidR="00A1721D" w:rsidRPr="00677310" w:rsidRDefault="00A1721D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Lcda. Marta Alicia de Magaña</w:t>
            </w:r>
          </w:p>
          <w:p w14:paraId="1A20340F" w14:textId="3612A308" w:rsidR="00A1721D" w:rsidRPr="00677310" w:rsidRDefault="00A1721D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Directora Ejecutiva</w:t>
            </w:r>
          </w:p>
        </w:tc>
      </w:tr>
      <w:tr w:rsidR="00A1721D" w:rsidRPr="003110D3" w14:paraId="1A4DA83A" w14:textId="77777777" w:rsidTr="008F1151">
        <w:trPr>
          <w:trHeight w:val="782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BB0C5E" w14:textId="77777777" w:rsidR="00A1721D" w:rsidRPr="00524465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D65F65" w14:textId="5162356B" w:rsidR="00A1721D" w:rsidRPr="00677310" w:rsidRDefault="00A1721D" w:rsidP="00A1721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hAnsi="Arial"/>
                <w:sz w:val="24"/>
              </w:rPr>
              <w:t xml:space="preserve">Avance en procesos del gestor de compras PNUD y próximos pasos. 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D6969F" w14:textId="77777777" w:rsidR="00A1721D" w:rsidRDefault="00A1721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4C1BC39E" w14:textId="77777777" w:rsidR="00A1721D" w:rsidRDefault="00A1721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6BD52C68" w14:textId="77777777" w:rsidR="00A1721D" w:rsidRDefault="00A1721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</w:t>
            </w:r>
            <w:r>
              <w:rPr>
                <w:rFonts w:ascii="Arial" w:eastAsia="Times New Roman" w:hAnsi="Arial" w:cs="Arial"/>
                <w:lang w:eastAsia="es-SV"/>
              </w:rPr>
              <w:t>0</w:t>
            </w:r>
            <w:r w:rsidRPr="00677310">
              <w:rPr>
                <w:rFonts w:ascii="Arial" w:eastAsia="Times New Roman" w:hAnsi="Arial" w:cs="Arial"/>
                <w:lang w:eastAsia="es-SV"/>
              </w:rPr>
              <w:t>:</w:t>
            </w:r>
            <w:r>
              <w:rPr>
                <w:rFonts w:ascii="Arial" w:eastAsia="Times New Roman" w:hAnsi="Arial" w:cs="Arial"/>
                <w:lang w:eastAsia="es-SV"/>
              </w:rPr>
              <w:t>3</w:t>
            </w:r>
            <w:r w:rsidRPr="00677310">
              <w:rPr>
                <w:rFonts w:ascii="Arial" w:eastAsia="Times New Roman" w:hAnsi="Arial" w:cs="Arial"/>
                <w:lang w:eastAsia="es-SV"/>
              </w:rPr>
              <w:t>5</w:t>
            </w:r>
          </w:p>
          <w:p w14:paraId="2816793D" w14:textId="7C48BA57" w:rsidR="00A1721D" w:rsidRPr="00677310" w:rsidRDefault="00A1721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07F17A" w14:textId="77777777" w:rsidR="00A1721D" w:rsidRDefault="00A1721D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16D18BB" w14:textId="77777777" w:rsidR="00A1721D" w:rsidRDefault="00A1721D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5BED824C" w14:textId="77777777" w:rsidR="00A1721D" w:rsidRDefault="00A1721D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11:</w:t>
            </w:r>
            <w:r>
              <w:rPr>
                <w:rFonts w:ascii="Arial" w:eastAsia="Times New Roman" w:hAnsi="Arial" w:cs="Arial"/>
                <w:lang w:eastAsia="es-SV"/>
              </w:rPr>
              <w:t>1</w:t>
            </w:r>
            <w:r w:rsidRPr="00677310">
              <w:rPr>
                <w:rFonts w:ascii="Arial" w:eastAsia="Times New Roman" w:hAnsi="Arial" w:cs="Arial"/>
                <w:lang w:eastAsia="es-SV"/>
              </w:rPr>
              <w:t>5</w:t>
            </w:r>
          </w:p>
          <w:p w14:paraId="0135E0F2" w14:textId="690BA3FF" w:rsidR="00A1721D" w:rsidRPr="00677310" w:rsidRDefault="00A1721D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B64EFB" w14:textId="77777777" w:rsidR="00A1721D" w:rsidRDefault="00A1721D" w:rsidP="005A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Dra. Ana Isabel Nieto</w:t>
            </w:r>
          </w:p>
          <w:p w14:paraId="0B0357D8" w14:textId="39CECE31" w:rsidR="00A1721D" w:rsidRPr="00677310" w:rsidRDefault="00A1721D" w:rsidP="005A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Jefa UPVIH</w:t>
            </w:r>
          </w:p>
        </w:tc>
      </w:tr>
      <w:tr w:rsidR="00A1721D" w:rsidRPr="003110D3" w14:paraId="1B1B2585" w14:textId="77777777" w:rsidTr="008F1151">
        <w:trPr>
          <w:trHeight w:val="284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3486C7" w14:textId="77777777" w:rsidR="00A1721D" w:rsidRPr="00524465" w:rsidRDefault="00A1721D" w:rsidP="00A1721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C3F138" w14:textId="77777777" w:rsidR="003A52EA" w:rsidRPr="003A52EA" w:rsidRDefault="003A52EA" w:rsidP="003A52EA">
            <w:pPr>
              <w:pStyle w:val="Prrafodelista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F2368F8" w14:textId="70D13CE3" w:rsidR="00A1721D" w:rsidRDefault="00A1721D" w:rsidP="003A52EA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B4DBA">
              <w:rPr>
                <w:rFonts w:ascii="Arial" w:hAnsi="Arial"/>
                <w:sz w:val="24"/>
              </w:rPr>
              <w:t>Ratificación miembros comités permanentes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ECC2EF" w14:textId="77777777" w:rsidR="00A1721D" w:rsidRDefault="00A1721D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42E15E53" w14:textId="77777777" w:rsidR="00A1721D" w:rsidRDefault="00A1721D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B62851">
              <w:rPr>
                <w:rFonts w:ascii="Arial" w:eastAsia="Times New Roman" w:hAnsi="Arial" w:cs="Arial"/>
                <w:lang w:eastAsia="es-SV"/>
              </w:rPr>
              <w:t>11:15</w:t>
            </w:r>
          </w:p>
          <w:p w14:paraId="1C7EC26B" w14:textId="30F72E2E" w:rsidR="00A1721D" w:rsidRPr="00677310" w:rsidRDefault="00A1721D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9C488F" w14:textId="77777777" w:rsidR="00A1721D" w:rsidRDefault="00A1721D" w:rsidP="00A172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1EC4EB55" w14:textId="77777777" w:rsidR="00A1721D" w:rsidRDefault="00A1721D" w:rsidP="00A172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B62851">
              <w:rPr>
                <w:rFonts w:ascii="Arial" w:eastAsia="Times New Roman" w:hAnsi="Arial" w:cs="Arial"/>
                <w:lang w:eastAsia="es-SV"/>
              </w:rPr>
              <w:t>11:</w:t>
            </w:r>
            <w:r>
              <w:rPr>
                <w:rFonts w:ascii="Arial" w:eastAsia="Times New Roman" w:hAnsi="Arial" w:cs="Arial"/>
                <w:lang w:eastAsia="es-SV"/>
              </w:rPr>
              <w:t>50</w:t>
            </w:r>
          </w:p>
          <w:p w14:paraId="45F551EC" w14:textId="17030CFD" w:rsidR="00A1721D" w:rsidRPr="00677310" w:rsidRDefault="00A1721D" w:rsidP="00A172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63E370" w14:textId="77777777" w:rsidR="00A1721D" w:rsidRPr="00677310" w:rsidRDefault="00A1721D" w:rsidP="00A1721D">
            <w:p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Lcda. Marta Alicia de Magaña</w:t>
            </w:r>
          </w:p>
          <w:p w14:paraId="6F549669" w14:textId="6C1911E2" w:rsidR="00A1721D" w:rsidRPr="00677310" w:rsidRDefault="00A1721D" w:rsidP="00A1721D">
            <w:p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Directora Ejecutiva</w:t>
            </w:r>
          </w:p>
        </w:tc>
      </w:tr>
      <w:tr w:rsidR="00A1721D" w:rsidRPr="003110D3" w14:paraId="6C802C1F" w14:textId="77777777" w:rsidTr="008F1151">
        <w:trPr>
          <w:trHeight w:val="445"/>
        </w:trPr>
        <w:tc>
          <w:tcPr>
            <w:tcW w:w="1126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7B075A" w14:textId="77777777" w:rsidR="00A1721D" w:rsidRPr="00524465" w:rsidRDefault="00A1721D" w:rsidP="00A1721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D5C91C" w14:textId="7B83ED8F" w:rsidR="008F1151" w:rsidRPr="008F1151" w:rsidRDefault="00A1721D" w:rsidP="008F1151">
            <w:pPr>
              <w:pStyle w:val="Prrafodelista"/>
              <w:numPr>
                <w:ilvl w:val="0"/>
                <w:numId w:val="2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8F1151" w:rsidRPr="008F1151">
              <w:rPr>
                <w:rFonts w:ascii="Arial" w:hAnsi="Arial"/>
                <w:sz w:val="24"/>
              </w:rPr>
              <w:t>Participación de la Sociedad Civil en la CONAVIH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910099" w14:textId="45CB7073" w:rsidR="00A1721D" w:rsidRDefault="00A1721D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B62851">
              <w:rPr>
                <w:rFonts w:ascii="Arial" w:eastAsia="Times New Roman" w:hAnsi="Arial" w:cs="Arial"/>
                <w:lang w:eastAsia="es-SV"/>
              </w:rPr>
              <w:t>11:</w:t>
            </w:r>
            <w:r>
              <w:rPr>
                <w:rFonts w:ascii="Arial" w:eastAsia="Times New Roman" w:hAnsi="Arial" w:cs="Arial"/>
                <w:lang w:eastAsia="es-SV"/>
              </w:rPr>
              <w:t>50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D0EE17" w14:textId="56B3442B" w:rsidR="00A1721D" w:rsidRDefault="00A1721D" w:rsidP="00A172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 xml:space="preserve">12:25 p.m. 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B45273" w14:textId="77777777" w:rsidR="008F1151" w:rsidRDefault="008F1151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Dra. Ana Isabel Nieto</w:t>
            </w:r>
          </w:p>
          <w:p w14:paraId="5E4A893F" w14:textId="50CBEFE0" w:rsidR="00A1721D" w:rsidRPr="00677310" w:rsidRDefault="008F1151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 xml:space="preserve">Jefa UPVIH </w:t>
            </w:r>
          </w:p>
        </w:tc>
      </w:tr>
      <w:tr w:rsidR="00677310" w:rsidRPr="00524465" w14:paraId="26ED91A4" w14:textId="77777777" w:rsidTr="008F1151">
        <w:trPr>
          <w:trHeight w:val="906"/>
        </w:trPr>
        <w:tc>
          <w:tcPr>
            <w:tcW w:w="112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B257D4" w:rsidRPr="003A52EA" w:rsidRDefault="00B257D4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A5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Próxima reunión</w:t>
            </w: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14208B48" w:rsidR="00B257D4" w:rsidRPr="00224346" w:rsidRDefault="00B257D4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224346">
              <w:rPr>
                <w:rFonts w:ascii="Arial" w:eastAsia="Times New Roman" w:hAnsi="Arial" w:cs="Arial"/>
                <w:lang w:eastAsia="es-SV"/>
              </w:rPr>
              <w:t>Lugar y fecha próxima reunión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34AFC1" w14:textId="77777777" w:rsidR="003A52EA" w:rsidRDefault="003A52EA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9F" w14:textId="16F752EB" w:rsidR="00B257D4" w:rsidRPr="00677310" w:rsidRDefault="00A1721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12:25 p.m.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ED9FAF" w14:textId="77777777" w:rsidR="003A52EA" w:rsidRDefault="003A52EA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A0" w14:textId="6547434C" w:rsidR="00B257D4" w:rsidRPr="00677310" w:rsidRDefault="00A1721D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12:30 p.m.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E7E4BB" w14:textId="77777777" w:rsidR="00B257D4" w:rsidRPr="00677310" w:rsidRDefault="00B257D4" w:rsidP="003A52EA">
            <w:p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Francisco Ortiz</w:t>
            </w:r>
          </w:p>
          <w:p w14:paraId="26ED91A3" w14:textId="213ED558" w:rsidR="00B257D4" w:rsidRPr="00677310" w:rsidRDefault="00B257D4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Presidente</w:t>
            </w:r>
          </w:p>
        </w:tc>
      </w:tr>
    </w:tbl>
    <w:p w14:paraId="5A32D293" w14:textId="06A36804" w:rsidR="0073543D" w:rsidRDefault="0073543D" w:rsidP="00A1721D">
      <w:pPr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</w:p>
    <w:sectPr w:rsidR="0073543D" w:rsidSect="007D22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F1CB" w14:textId="77777777" w:rsidR="007D2287" w:rsidRDefault="007D2287" w:rsidP="00A262C2">
      <w:pPr>
        <w:spacing w:after="0" w:line="240" w:lineRule="auto"/>
      </w:pPr>
      <w:r>
        <w:separator/>
      </w:r>
    </w:p>
  </w:endnote>
  <w:endnote w:type="continuationSeparator" w:id="0">
    <w:p w14:paraId="41FC8FF5" w14:textId="77777777" w:rsidR="007D2287" w:rsidRDefault="007D2287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D20B" w14:textId="77777777" w:rsidR="007D2287" w:rsidRDefault="007D2287" w:rsidP="00A262C2">
      <w:pPr>
        <w:spacing w:after="0" w:line="240" w:lineRule="auto"/>
      </w:pPr>
      <w:r>
        <w:separator/>
      </w:r>
    </w:p>
  </w:footnote>
  <w:footnote w:type="continuationSeparator" w:id="0">
    <w:p w14:paraId="295283D5" w14:textId="77777777" w:rsidR="007D2287" w:rsidRDefault="007D2287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4AD6E450" w:rsidR="00A262C2" w:rsidRDefault="00A7473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1C0A2" wp14:editId="40E37553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980565" cy="678180"/>
          <wp:effectExtent l="0" t="0" r="635" b="762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81A"/>
    <w:multiLevelType w:val="hybridMultilevel"/>
    <w:tmpl w:val="F58EDBF2"/>
    <w:lvl w:ilvl="0" w:tplc="5994F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0154F"/>
    <w:multiLevelType w:val="hybridMultilevel"/>
    <w:tmpl w:val="6F92C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40F7"/>
    <w:multiLevelType w:val="hybridMultilevel"/>
    <w:tmpl w:val="0FC2E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C05"/>
    <w:multiLevelType w:val="hybridMultilevel"/>
    <w:tmpl w:val="B7CE009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C2624"/>
    <w:multiLevelType w:val="hybridMultilevel"/>
    <w:tmpl w:val="71484B48"/>
    <w:lvl w:ilvl="0" w:tplc="4DCAAB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A6A97"/>
    <w:multiLevelType w:val="hybridMultilevel"/>
    <w:tmpl w:val="34341BE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A06E8"/>
    <w:multiLevelType w:val="hybridMultilevel"/>
    <w:tmpl w:val="386853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41981"/>
    <w:multiLevelType w:val="hybridMultilevel"/>
    <w:tmpl w:val="EE304DAA"/>
    <w:lvl w:ilvl="0" w:tplc="09A098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C4E65"/>
    <w:multiLevelType w:val="hybridMultilevel"/>
    <w:tmpl w:val="83D868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C26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DE51B3"/>
    <w:multiLevelType w:val="hybridMultilevel"/>
    <w:tmpl w:val="2D50E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E6D23"/>
    <w:multiLevelType w:val="hybridMultilevel"/>
    <w:tmpl w:val="6700C486"/>
    <w:lvl w:ilvl="0" w:tplc="D4D8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3C564B"/>
    <w:multiLevelType w:val="hybridMultilevel"/>
    <w:tmpl w:val="83D86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F55FB"/>
    <w:multiLevelType w:val="hybridMultilevel"/>
    <w:tmpl w:val="83D86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316692">
    <w:abstractNumId w:val="19"/>
  </w:num>
  <w:num w:numId="2" w16cid:durableId="720516658">
    <w:abstractNumId w:val="8"/>
    <w:lvlOverride w:ilvl="0">
      <w:lvl w:ilvl="0">
        <w:numFmt w:val="decimal"/>
        <w:lvlText w:val="%1."/>
        <w:lvlJc w:val="left"/>
      </w:lvl>
    </w:lvlOverride>
  </w:num>
  <w:num w:numId="3" w16cid:durableId="1239363704">
    <w:abstractNumId w:val="20"/>
    <w:lvlOverride w:ilvl="0">
      <w:lvl w:ilvl="0">
        <w:numFmt w:val="decimal"/>
        <w:lvlText w:val="%1."/>
        <w:lvlJc w:val="left"/>
      </w:lvl>
    </w:lvlOverride>
  </w:num>
  <w:num w:numId="4" w16cid:durableId="884373990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845392359">
    <w:abstractNumId w:val="5"/>
  </w:num>
  <w:num w:numId="6" w16cid:durableId="554925272">
    <w:abstractNumId w:val="1"/>
  </w:num>
  <w:num w:numId="7" w16cid:durableId="76056651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733037050">
    <w:abstractNumId w:val="22"/>
    <w:lvlOverride w:ilvl="0">
      <w:lvl w:ilvl="0">
        <w:numFmt w:val="decimal"/>
        <w:lvlText w:val="%1."/>
        <w:lvlJc w:val="left"/>
      </w:lvl>
    </w:lvlOverride>
  </w:num>
  <w:num w:numId="9" w16cid:durableId="1284380193">
    <w:abstractNumId w:val="14"/>
  </w:num>
  <w:num w:numId="10" w16cid:durableId="1179388045">
    <w:abstractNumId w:val="23"/>
  </w:num>
  <w:num w:numId="11" w16cid:durableId="260842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9960864">
    <w:abstractNumId w:val="16"/>
  </w:num>
  <w:num w:numId="13" w16cid:durableId="1322195619">
    <w:abstractNumId w:val="13"/>
  </w:num>
  <w:num w:numId="14" w16cid:durableId="1581594192">
    <w:abstractNumId w:val="4"/>
  </w:num>
  <w:num w:numId="15" w16cid:durableId="1661035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7125930">
    <w:abstractNumId w:val="2"/>
  </w:num>
  <w:num w:numId="17" w16cid:durableId="737439755">
    <w:abstractNumId w:val="12"/>
  </w:num>
  <w:num w:numId="18" w16cid:durableId="1131749502">
    <w:abstractNumId w:val="17"/>
  </w:num>
  <w:num w:numId="19" w16cid:durableId="1335112981">
    <w:abstractNumId w:val="6"/>
  </w:num>
  <w:num w:numId="20" w16cid:durableId="795870504">
    <w:abstractNumId w:val="10"/>
  </w:num>
  <w:num w:numId="21" w16cid:durableId="1847935897">
    <w:abstractNumId w:val="10"/>
  </w:num>
  <w:num w:numId="22" w16cid:durableId="1711883789">
    <w:abstractNumId w:val="7"/>
  </w:num>
  <w:num w:numId="23" w16cid:durableId="1206676438">
    <w:abstractNumId w:val="21"/>
  </w:num>
  <w:num w:numId="24" w16cid:durableId="846989502">
    <w:abstractNumId w:val="3"/>
  </w:num>
  <w:num w:numId="25" w16cid:durableId="2046800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650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1EA0"/>
    <w:rsid w:val="000D2EDD"/>
    <w:rsid w:val="000D4989"/>
    <w:rsid w:val="000E4B5C"/>
    <w:rsid w:val="00123D08"/>
    <w:rsid w:val="00146B5E"/>
    <w:rsid w:val="00171C3F"/>
    <w:rsid w:val="00180B63"/>
    <w:rsid w:val="00181047"/>
    <w:rsid w:val="00191F26"/>
    <w:rsid w:val="001973F3"/>
    <w:rsid w:val="001A45C4"/>
    <w:rsid w:val="001B5C31"/>
    <w:rsid w:val="001C18FE"/>
    <w:rsid w:val="001C26FF"/>
    <w:rsid w:val="001C35DF"/>
    <w:rsid w:val="001E0CDD"/>
    <w:rsid w:val="00200661"/>
    <w:rsid w:val="00220C4B"/>
    <w:rsid w:val="00224346"/>
    <w:rsid w:val="00232E13"/>
    <w:rsid w:val="002448AB"/>
    <w:rsid w:val="002511CF"/>
    <w:rsid w:val="002634E9"/>
    <w:rsid w:val="00267717"/>
    <w:rsid w:val="00295D6C"/>
    <w:rsid w:val="002A1E0C"/>
    <w:rsid w:val="002B0DA6"/>
    <w:rsid w:val="002B22E5"/>
    <w:rsid w:val="002C7CE6"/>
    <w:rsid w:val="002D14EB"/>
    <w:rsid w:val="00306AD8"/>
    <w:rsid w:val="003110D3"/>
    <w:rsid w:val="00326024"/>
    <w:rsid w:val="003400E8"/>
    <w:rsid w:val="003437DF"/>
    <w:rsid w:val="003570AB"/>
    <w:rsid w:val="0036497E"/>
    <w:rsid w:val="003A52EA"/>
    <w:rsid w:val="003E1BB2"/>
    <w:rsid w:val="004141D3"/>
    <w:rsid w:val="0042606E"/>
    <w:rsid w:val="00430AC1"/>
    <w:rsid w:val="00452DAF"/>
    <w:rsid w:val="00454BEA"/>
    <w:rsid w:val="00462DE5"/>
    <w:rsid w:val="004A49A3"/>
    <w:rsid w:val="004B4DBA"/>
    <w:rsid w:val="004C2374"/>
    <w:rsid w:val="004C7632"/>
    <w:rsid w:val="004D4420"/>
    <w:rsid w:val="004D7A07"/>
    <w:rsid w:val="004E0A58"/>
    <w:rsid w:val="004F2FDB"/>
    <w:rsid w:val="004F528C"/>
    <w:rsid w:val="00502FA7"/>
    <w:rsid w:val="0050528B"/>
    <w:rsid w:val="005154E4"/>
    <w:rsid w:val="00516E66"/>
    <w:rsid w:val="00524465"/>
    <w:rsid w:val="00552DD9"/>
    <w:rsid w:val="005622CA"/>
    <w:rsid w:val="005639D1"/>
    <w:rsid w:val="005716E0"/>
    <w:rsid w:val="005A0246"/>
    <w:rsid w:val="005A0F0F"/>
    <w:rsid w:val="005B6184"/>
    <w:rsid w:val="005C45FA"/>
    <w:rsid w:val="005D57D8"/>
    <w:rsid w:val="005F1C67"/>
    <w:rsid w:val="00602C03"/>
    <w:rsid w:val="00646B45"/>
    <w:rsid w:val="006474FE"/>
    <w:rsid w:val="00666536"/>
    <w:rsid w:val="00677310"/>
    <w:rsid w:val="00684DA9"/>
    <w:rsid w:val="006A43A1"/>
    <w:rsid w:val="006B75CA"/>
    <w:rsid w:val="006F6926"/>
    <w:rsid w:val="00711884"/>
    <w:rsid w:val="00715DEA"/>
    <w:rsid w:val="007218F9"/>
    <w:rsid w:val="00722CAE"/>
    <w:rsid w:val="0073543D"/>
    <w:rsid w:val="007508BE"/>
    <w:rsid w:val="0078324A"/>
    <w:rsid w:val="0078386C"/>
    <w:rsid w:val="007C517D"/>
    <w:rsid w:val="007D2287"/>
    <w:rsid w:val="007E411A"/>
    <w:rsid w:val="007F2E26"/>
    <w:rsid w:val="00817F43"/>
    <w:rsid w:val="00844D51"/>
    <w:rsid w:val="00895C39"/>
    <w:rsid w:val="008A7E51"/>
    <w:rsid w:val="008E3C77"/>
    <w:rsid w:val="008F1151"/>
    <w:rsid w:val="008F3E64"/>
    <w:rsid w:val="008F4E9A"/>
    <w:rsid w:val="00911BAB"/>
    <w:rsid w:val="009154F5"/>
    <w:rsid w:val="00934D7C"/>
    <w:rsid w:val="009368E7"/>
    <w:rsid w:val="00943DE9"/>
    <w:rsid w:val="009458FB"/>
    <w:rsid w:val="0097426E"/>
    <w:rsid w:val="009840A8"/>
    <w:rsid w:val="00985D14"/>
    <w:rsid w:val="00987121"/>
    <w:rsid w:val="009A55AC"/>
    <w:rsid w:val="009B2824"/>
    <w:rsid w:val="009D492C"/>
    <w:rsid w:val="00A06273"/>
    <w:rsid w:val="00A07B68"/>
    <w:rsid w:val="00A1721D"/>
    <w:rsid w:val="00A25FF2"/>
    <w:rsid w:val="00A262C2"/>
    <w:rsid w:val="00A3157C"/>
    <w:rsid w:val="00A4578D"/>
    <w:rsid w:val="00A74731"/>
    <w:rsid w:val="00A80ACE"/>
    <w:rsid w:val="00A95A9B"/>
    <w:rsid w:val="00AB2FF4"/>
    <w:rsid w:val="00AC4FBC"/>
    <w:rsid w:val="00AC642C"/>
    <w:rsid w:val="00AC76DC"/>
    <w:rsid w:val="00AD00C5"/>
    <w:rsid w:val="00AF30C2"/>
    <w:rsid w:val="00B01F87"/>
    <w:rsid w:val="00B257D4"/>
    <w:rsid w:val="00B442A4"/>
    <w:rsid w:val="00B54118"/>
    <w:rsid w:val="00BA3C31"/>
    <w:rsid w:val="00BA6E42"/>
    <w:rsid w:val="00BD612E"/>
    <w:rsid w:val="00BF3F5C"/>
    <w:rsid w:val="00C14799"/>
    <w:rsid w:val="00C16789"/>
    <w:rsid w:val="00C24333"/>
    <w:rsid w:val="00C255D7"/>
    <w:rsid w:val="00C53BEA"/>
    <w:rsid w:val="00C7040A"/>
    <w:rsid w:val="00C76386"/>
    <w:rsid w:val="00C85584"/>
    <w:rsid w:val="00C936BD"/>
    <w:rsid w:val="00CB6F84"/>
    <w:rsid w:val="00CE487B"/>
    <w:rsid w:val="00CE5881"/>
    <w:rsid w:val="00D14499"/>
    <w:rsid w:val="00D17B11"/>
    <w:rsid w:val="00D279F5"/>
    <w:rsid w:val="00D33D25"/>
    <w:rsid w:val="00D470DB"/>
    <w:rsid w:val="00D51CE4"/>
    <w:rsid w:val="00D6323E"/>
    <w:rsid w:val="00D83EE6"/>
    <w:rsid w:val="00DA7389"/>
    <w:rsid w:val="00DC1C70"/>
    <w:rsid w:val="00DC42CF"/>
    <w:rsid w:val="00DE54A4"/>
    <w:rsid w:val="00E03E28"/>
    <w:rsid w:val="00E26181"/>
    <w:rsid w:val="00E4022E"/>
    <w:rsid w:val="00E8541F"/>
    <w:rsid w:val="00E9286A"/>
    <w:rsid w:val="00EF0401"/>
    <w:rsid w:val="00EF5800"/>
    <w:rsid w:val="00F254FE"/>
    <w:rsid w:val="00F355E2"/>
    <w:rsid w:val="00F477EF"/>
    <w:rsid w:val="00FA46A2"/>
    <w:rsid w:val="00FB36E3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Rivera</dc:creator>
  <cp:lastModifiedBy>Administración y Comunicaciones MCP</cp:lastModifiedBy>
  <cp:revision>2</cp:revision>
  <dcterms:created xsi:type="dcterms:W3CDTF">2024-02-21T14:41:00Z</dcterms:created>
  <dcterms:modified xsi:type="dcterms:W3CDTF">2024-02-21T14:41:00Z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9c9e0d03fd2f6ad03d96abf339d0a967da539527ebe0729a12d6be5f7474bddf</vt:lpwstr>
  </property>
</Properties>
</file>